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8B6" w:rsidRPr="00BE6BCC" w:rsidRDefault="009738B6" w:rsidP="009738B6">
      <w:pPr>
        <w:tabs>
          <w:tab w:val="left" w:pos="720"/>
        </w:tabs>
        <w:spacing w:after="0"/>
        <w:rPr>
          <w:rStyle w:val="Strong"/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BE6BCC">
        <w:rPr>
          <w:rStyle w:val="Strong"/>
          <w:rFonts w:ascii="Times New Roman" w:hAnsi="Times New Roman" w:cs="Times New Roman"/>
          <w:b w:val="0"/>
          <w:color w:val="000000" w:themeColor="text1"/>
          <w:sz w:val="26"/>
          <w:szCs w:val="26"/>
        </w:rPr>
        <w:t>TRƯỜ</w:t>
      </w:r>
      <w:r w:rsidRPr="00BE6BCC">
        <w:rPr>
          <w:rStyle w:val="Strong"/>
          <w:rFonts w:ascii="Times New Roman" w:hAnsi="Times New Roman" w:cs="Times New Roman"/>
          <w:b w:val="0"/>
          <w:color w:val="000000" w:themeColor="text1"/>
          <w:sz w:val="26"/>
          <w:szCs w:val="26"/>
        </w:rPr>
        <w:t>NG THPT ỨNG HÒA B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Style w:val="Strong"/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BE6BCC">
        <w:rPr>
          <w:rStyle w:val="Strong"/>
          <w:rFonts w:ascii="Times New Roman" w:hAnsi="Times New Roman" w:cs="Times New Roman"/>
          <w:b w:val="0"/>
          <w:color w:val="000000" w:themeColor="text1"/>
          <w:sz w:val="26"/>
          <w:szCs w:val="26"/>
        </w:rPr>
        <w:t>TỔ: SINH-ĐỊA-TD-GDQP</w:t>
      </w:r>
    </w:p>
    <w:p w:rsidR="009738B6" w:rsidRPr="00BE6BCC" w:rsidRDefault="009738B6" w:rsidP="009738B6">
      <w:pPr>
        <w:tabs>
          <w:tab w:val="left" w:pos="720"/>
        </w:tabs>
        <w:spacing w:after="0"/>
        <w:jc w:val="center"/>
        <w:rPr>
          <w:rStyle w:val="Strong"/>
          <w:rFonts w:ascii="Times New Roman" w:hAnsi="Times New Roman" w:cs="Times New Roman"/>
          <w:color w:val="000000" w:themeColor="text1"/>
          <w:sz w:val="32"/>
          <w:szCs w:val="32"/>
        </w:rPr>
      </w:pPr>
      <w:r w:rsidRPr="00BE6BCC">
        <w:rPr>
          <w:rStyle w:val="Strong"/>
          <w:rFonts w:ascii="Times New Roman" w:hAnsi="Times New Roman" w:cs="Times New Roman"/>
          <w:color w:val="000000" w:themeColor="text1"/>
          <w:sz w:val="32"/>
          <w:szCs w:val="32"/>
        </w:rPr>
        <w:t>HƯỚNG DẪN ÔN TẬP GDQP khối 12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Style w:val="Strong"/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BE6BCC">
        <w:rPr>
          <w:rStyle w:val="Strong"/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Pr="00BE6BCC">
        <w:rPr>
          <w:rStyle w:val="Strong"/>
          <w:rFonts w:ascii="Times New Roman" w:hAnsi="Times New Roman" w:cs="Times New Roman"/>
          <w:b w:val="0"/>
          <w:color w:val="000000" w:themeColor="text1"/>
          <w:sz w:val="26"/>
          <w:szCs w:val="26"/>
        </w:rPr>
        <w:t>Hãy khoanh tròn vào đáp án đ</w:t>
      </w:r>
      <w:r w:rsidRPr="00BE6BCC">
        <w:rPr>
          <w:rStyle w:val="Strong"/>
          <w:rFonts w:ascii="Times New Roman" w:hAnsi="Times New Roman" w:cs="Times New Roman"/>
          <w:b w:val="0"/>
          <w:color w:val="000000" w:themeColor="text1"/>
          <w:sz w:val="26"/>
          <w:szCs w:val="26"/>
        </w:rPr>
        <w:t>úng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E6BCC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Câu 1:</w:t>
      </w:r>
      <w:r w:rsidRPr="00BE6BCC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Đối tượng tác chiến của chiến tranh nhân dân bảo vệ Tổ quốc là gì?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E6BCC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E6BCC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1.  Chủ nghĩa đế quốc.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E6BCC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2.  Các thế lực phản động có hành động phá hoại, xâm lược lật đổ cách mạng.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E6BCC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3.  Chủ nghĩa khủng bố và ly khai cực đoan.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E6BCC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4.  Chủ nghĩa dân tộc hẹp hòi và chủ nghĩa nước lớn.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E6BCC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E6BCC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A.   Nội dung 1 và 2 đều đúng.</w:t>
      </w:r>
      <w:r w:rsidRPr="00BE6BCC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BE6BCC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BE6BCC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B.   Nội dung 3 và 4 đều đúng.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E6BCC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C.   Nội dung 2 và 3 đều đúng.</w:t>
      </w:r>
      <w:r w:rsidRPr="00BE6BCC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BE6BCC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BE6BCC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D.   Nội dung 1, 2 và 4 đều đúng.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E6BCC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Câu 2 : </w:t>
      </w:r>
      <w:r w:rsidRPr="00BE6BCC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Âm mưu thủ đoạn chủ yếu của kẻ thù khi tiến hành xâm lược nước ta là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E6BCC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A. Thực hiện đánh nhanh, thắng nhanh.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</w:pPr>
      <w:r w:rsidRPr="00BE6BCC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B. Kết hợp tiến công quân sự từ bên ngoài với hoạt động lật đổ từ bên trong.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</w:pPr>
      <w:r w:rsidRPr="00BE6BCC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C. Sử dụng các biện pháp phi vũ trang.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</w:pPr>
      <w:r w:rsidRPr="00BE6BCC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D. Cả A, B và C đều đúng.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E6BCC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Câu 3:</w:t>
      </w:r>
      <w:r w:rsidRPr="00BE6BCC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Đặc điểm chiến tranh nhân dân bảo vệ Tổ quốc có mấy nội dung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E6BCC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A. Có 3 nội dung.</w:t>
      </w:r>
      <w:r w:rsidRPr="00BE6BCC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B. Có 4 nội dung.</w:t>
      </w:r>
      <w:r w:rsidRPr="00BE6BCC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C. Có 5 nội dung.</w:t>
      </w:r>
      <w:r w:rsidRPr="00BE6BCC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D. Có 6 nội dung.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</w:pPr>
      <w:r w:rsidRPr="00BE6BCC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Câu 4: </w:t>
      </w:r>
      <w:r w:rsidRPr="00BE6BCC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Nếu chiến tranh xảy ra, ta đánh giá quân địch có điểm yếu nào là cơ bản?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E6BCC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A. Vấp phải ý chí kiên cường , chiến đấu vì độc lập tự do của dân tộc ta.</w:t>
      </w:r>
    </w:p>
    <w:p w:rsidR="009738B6" w:rsidRPr="00BE6BCC" w:rsidRDefault="009738B6" w:rsidP="009738B6">
      <w:pPr>
        <w:tabs>
          <w:tab w:val="left" w:pos="720"/>
        </w:tabs>
        <w:spacing w:after="0"/>
        <w:ind w:left="720"/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E6BCC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B.  Phải đương đầu với dân tộc Việt Nam có truyền thống yêu nước , chống xâm lược,kiên cường bất khuất.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E6BCC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C. Phải đối phó với cách đánh năng động, sáng tạo của  quân đội ta.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E6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D. Phải đương đầu với một dân tộc có lòng yêu nước nồng nàn.</w:t>
      </w:r>
      <w:bookmarkStart w:id="0" w:name="_GoBack"/>
      <w:bookmarkEnd w:id="0"/>
    </w:p>
    <w:p w:rsidR="009738B6" w:rsidRPr="00BE6BCC" w:rsidRDefault="009738B6" w:rsidP="009738B6">
      <w:pPr>
        <w:tabs>
          <w:tab w:val="left" w:pos="720"/>
        </w:tabs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E6B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Câu 5:</w:t>
      </w:r>
      <w:r w:rsidRPr="00BE6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Một trong những đặc điểm của chiến tranh nhân dân bảo vệ Tổ quốc là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E6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A. Đất nước thống nhất , đi lên CNXH.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E6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B. An ninh quốc phòng được tăng cường, củng cố vững chắc.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E6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C. Hình thái đất nước được chuẩn bị sẵn sàng,thế trận quốc phòng an ninh ngày càng được củng cố vững chắc.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E6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D. Các tuyến phòng thủ chiến lược được củng cố vững chắc.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E6B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Câu 6:</w:t>
      </w:r>
      <w:r w:rsidRPr="00BE6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Sĩ quan Quân đội nhân dân Việt Nam có bao nhiêu cấp, bao nhiêu bậc?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E6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A. 2 cấp, 8 bậc.</w:t>
      </w:r>
      <w:r w:rsidRPr="00BE6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B. 3 cấp, 10 bậc.</w:t>
      </w:r>
      <w:r w:rsidRPr="00BE6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C. 3 cấp, 12 bậc.</w:t>
      </w:r>
      <w:r w:rsidRPr="00BE6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D. 4 cấp, 16 bậc.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E6B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Câu 7: </w:t>
      </w:r>
      <w:r w:rsidRPr="00BE6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Quân nhân chuyên nghiệp có mấy cấp, mấy bậc?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E6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A. 1 cấp, 4 bậc.</w:t>
      </w:r>
      <w:r w:rsidRPr="00BE6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B. 2 cấp, 6 bậc.</w:t>
      </w:r>
      <w:r w:rsidRPr="00BE6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C. 2 cấp, 8 bậc.</w:t>
      </w:r>
      <w:r w:rsidRPr="00BE6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D. 3 cấp, 12 bậc.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E6B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Câu 8:</w:t>
      </w:r>
      <w:r w:rsidRPr="00BE6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Đô đốc hải quân tương đương với quân hàm nào của sĩ quan?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E6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A. Đại tướng.</w:t>
      </w:r>
      <w:r w:rsidRPr="00BE6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BE6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B. Thượng tướng.</w:t>
      </w:r>
      <w:r w:rsidRPr="00BE6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C. Trung tướng.</w:t>
      </w:r>
      <w:r w:rsidRPr="00BE6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D. Thiếu tướng.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E6B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Câu 9:</w:t>
      </w:r>
      <w:r w:rsidRPr="00BE6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Quân hàm Đại tá có bao nhiêu gạch, bao nhiêu sao?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E6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A. 1 gạch, 4 sao.</w:t>
      </w:r>
      <w:r w:rsidRPr="00BE6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B. 2 gạch, 2 sao.</w:t>
      </w:r>
      <w:r w:rsidRPr="00BE6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C. 2 gạch, 3 sao.</w:t>
      </w:r>
      <w:r w:rsidRPr="00BE6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D. 2 gạch, 4 sao.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E6B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Câu 10:</w:t>
      </w:r>
      <w:r w:rsidRPr="00BE6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Sĩ quan, hạ sĩ quan chuyên môn kĩ thuật có quân hàm nào cao nhất?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E6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A. Đại tá.</w:t>
      </w:r>
      <w:r w:rsidRPr="00BE6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BE6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B. Thượng tá.</w:t>
      </w:r>
      <w:r w:rsidRPr="00BE6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BE6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C. Trung tá.</w:t>
      </w:r>
      <w:r w:rsidRPr="00BE6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BE6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D. Thiếu tá.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E6B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Câu 11:</w:t>
      </w:r>
      <w:r w:rsidRPr="00BE6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Ở nước ta có bao nhiêu trường, học viện, đại học, cao đẳng đào tạo Sĩ quan quân đội?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E6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A. 22.</w:t>
      </w:r>
      <w:r w:rsidRPr="00BE6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BE6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BE6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B. 24.</w:t>
      </w:r>
      <w:r w:rsidRPr="00BE6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BE6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BE6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C. 25.</w:t>
      </w:r>
      <w:r w:rsidRPr="00BE6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BE6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BE6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D. 27.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E6B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Câu 12:</w:t>
      </w:r>
      <w:r w:rsidRPr="00BE6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Đối tượng tuyển sinh đào tạo Sĩ quan?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E6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A. Quân nhân tại ngũ, công nhân viên chức quốc phòng.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E6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B. Nam thanh niên ngoài quân đội.</w:t>
      </w:r>
      <w:r w:rsidRPr="00BE6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BE6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p w:rsidR="009738B6" w:rsidRPr="00BE6BCC" w:rsidRDefault="009738B6" w:rsidP="009738B6">
      <w:pPr>
        <w:tabs>
          <w:tab w:val="left" w:pos="720"/>
        </w:tabs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E6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C. Nữ thanh niên ngoài quân đội.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E6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D. Cả ba đáp A, B, C đều đúng.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E6B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Câu 13:</w:t>
      </w:r>
      <w:r w:rsidRPr="00BE6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Giới hạn độ tuổi thi vào các trường đại học công an nhân dân?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E6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A. 20 tuổi và 22 tuổi đối với người dân tộc thiểu số.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E6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B. 21 tuổi và 23 tuổi đối với người dân tộc thiểu số.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E6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C. 22 tuổi và 24 tuổi đối với người dân tộc thiểu số.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E6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D. 23 tuổi và 25 tuổi đối với người dân tộc thiểu số.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E6B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Câu 14:</w:t>
      </w:r>
      <w:r w:rsidRPr="00BE6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Ở Việt Nam, có bao nhiêu học viện, đại học Công an nhân dân?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E6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A. 1 học viện, 2 đại học.</w:t>
      </w:r>
      <w:r w:rsidRPr="00BE6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BE6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BE6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B. 2 học viện, 3 đại học.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E6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C. 3 học viện, 3 đại học.</w:t>
      </w:r>
      <w:r w:rsidRPr="00BE6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BE6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BE6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D. 4 học viện, 4 đại học.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E6BCC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Câu 15: </w:t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Tìm câu trả lời sai. Nội dung chính của chiến lược diễn biến hòa bình?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6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A. </w:t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Sử dụng mọi thủ đoạn để ngầm phá từ bên trong.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B. </w:t>
      </w:r>
      <w:r w:rsidRPr="00BE6BCC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Công khai tiến công quân sự</w:t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E6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C. </w:t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Kích động các mâu thuẫn tôn giáo, dân tộc, sắc tộc.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D. Khai thác, lợi dụng các khó khăn, sai sót của ta để tạo bước chuyển hóa.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6BCC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Câu 16:</w:t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Hãy tìm câu trả lời sai. Thủ đoạn của chiến lược diễn biến hòa bình?</w:t>
      </w:r>
    </w:p>
    <w:p w:rsidR="009738B6" w:rsidRPr="00BE6BCC" w:rsidRDefault="009738B6" w:rsidP="009738B6">
      <w:pPr>
        <w:tabs>
          <w:tab w:val="left" w:pos="720"/>
        </w:tabs>
        <w:spacing w:after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A. Xâm nhập về văn hoá.</w:t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B. Phát động chiến tranh hạt nhân.</w:t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C. Chống phá về chính trị tư tưởng.</w:t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E6BCC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D. Vô hiệu hóa lực lượng vũ trang</w:t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6BCC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Câu 17: </w:t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Tìm câu trả lời sai. Đặc trưng chủ yếu của bạo loạn lật đổ?</w:t>
      </w:r>
    </w:p>
    <w:p w:rsidR="009738B6" w:rsidRPr="00BE6BCC" w:rsidRDefault="009738B6" w:rsidP="009738B6">
      <w:pPr>
        <w:tabs>
          <w:tab w:val="left" w:pos="720"/>
        </w:tabs>
        <w:spacing w:after="0"/>
        <w:ind w:left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A. Là hành động phá hoại của các thế lực thù địch cả trong và ngoài nước.</w:t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E6BCC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B. Là hoạt động thuần túy quân sự.</w:t>
      </w:r>
      <w:r w:rsidRPr="00BE6B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C. Nhằm lật đổ chính quyền để thiết lập chính quyền phản động ở địa phương hoặc trung ương.</w:t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D. Là hoạt động vừa vũ trang, vừa phi vũ trang của các lực lượng phản động trong nước.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BCC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Câu 18:</w:t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Tìm câu trả lời đúng. Mục tiêu của diễn biến hòa bình là gì?</w:t>
      </w:r>
    </w:p>
    <w:p w:rsidR="009738B6" w:rsidRPr="00BE6BCC" w:rsidRDefault="009738B6" w:rsidP="009738B6">
      <w:pPr>
        <w:tabs>
          <w:tab w:val="left" w:pos="720"/>
        </w:tabs>
        <w:spacing w:after="0"/>
        <w:ind w:left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6BCC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A. Tạo ra sự sụp đổ từ bên trong.</w:t>
      </w:r>
      <w:r w:rsidRPr="00BE6B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B. Gây rối loạn trật tự trị an.</w:t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C. Tạo điều kiện cho các lực lượng bên ngoài can thiệp.</w:t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D. Tạo sự xâm lăng văn hóa.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6BC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Câu 19:</w:t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Súng AK có bao nhiêu bộ phận chính?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A.10.</w:t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B. 11.</w:t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C.12.</w:t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D.13.</w:t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E6B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Câu 20:</w:t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Khối lượng của súng AK là bao nhiêu kilogam?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6B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A. 3,8kg-3,1kg-3,3kg.</w:t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B. 3,6kg-3,3kg-3,5kg.</w:t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</w:p>
    <w:p w:rsidR="009738B6" w:rsidRPr="00BE6BCC" w:rsidRDefault="009738B6" w:rsidP="009738B6">
      <w:pPr>
        <w:tabs>
          <w:tab w:val="left" w:pos="72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C. 4,0kg-3,5kg-3,7kg.</w:t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D. 4,1kg-3,6kg-3,8kg.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B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Câu 21:</w:t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Hộp tiếp đạn của súng AK chứa tối đa bao nhiêu viên?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6B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A.20.</w:t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B. 30.</w:t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C.40.</w:t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D.50.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6BC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Câu 22:</w:t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Súng AK bắn liên thanh tối đa bao nhiêu phát/phút?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B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A.80.</w:t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B. 90.</w:t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C.100.</w:t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D.110.</w:t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E6B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Câu 23:</w:t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Đường ngắm bắn đúng của súng AK đi qua mấy điểm?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B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A. 1.</w:t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B. 2.</w:t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C. 3.</w:t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D. 4.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B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Câu 24:</w:t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Khi ngắm bắn chính giữa đầu ngắm thấp hơn điểm chính giữa mép trên khe ngắm thì đạn lệch đi đâu so với bia bắn?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6B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A. Ăn xuống thấp so với bia bắn.</w:t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B. Ăn lên cao so với bia bắn.</w:t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</w:p>
    <w:p w:rsidR="009738B6" w:rsidRPr="00BE6BCC" w:rsidRDefault="009738B6" w:rsidP="009738B6">
      <w:pPr>
        <w:tabs>
          <w:tab w:val="left" w:pos="72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C. Ăn sang trái so với bia bắn.</w:t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D. Ăn sang phải so với bia bắn.</w:t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</w:p>
    <w:p w:rsidR="009738B6" w:rsidRPr="00BE6BCC" w:rsidRDefault="009738B6" w:rsidP="009738B6">
      <w:pPr>
        <w:tabs>
          <w:tab w:val="left" w:pos="72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B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Câu 25:</w:t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Khi bắn, bán súng nghiêng sang phải thì đạn bay lệch sang bên nào?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6B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A. Bên trái.</w:t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B. Bên phải.</w:t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C. Xuống dưới.</w:t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D. Lên trên.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6BC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Câu 26:</w:t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Động tác nằm bắn có mấy cử động?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A. 3.</w:t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B. 4.</w:t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C. 5.</w:t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D. 6.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6BC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Câu 27:</w:t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Động tác thôi bắn có mấy cử động?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A. 2.</w:t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B. 3.</w:t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C. 4.</w:t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D. 5.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6BC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Câu 28:</w:t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Đường ngắm cơ bản của súng AK đi qua mấy điểm? 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A. 1.</w:t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B. 2.</w:t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C. 3.</w:t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D. 4.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6BC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Câu 29:</w:t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Có bao nhiêu cách xác định phương hướng khi bị lạc mà không có la bàn?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A. 5.</w:t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B. 6.</w:t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C. 7.</w:t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D. 8.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6BC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Câu 30:</w:t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Người chỉ huy và điều hành cao nhất trong quân đội là ai ?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A. Cục trưởng Cục Tác chiến.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B. Tư lệnh các đơn vị chiến đấu của quân đội.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C. Đại tướng, Thứ trưởng Bộ Quốc phòng.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D. Bộ trưởng Bộ Quốc phòng.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6BC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Câu 31:</w:t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Quân đội có lực lượng nào?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A. Lực lượng thường trực và lực lượng dự bị .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B.  Lực lượng chủ lực và lực lượng địa phương.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C. Lực lượng chiến đấu và lực lượng sẵn sàng chiến đấu.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D. Lực lượng chính quy và lực lượng dự bị.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6BC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Câu 32:</w:t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Một trong chức năng của cơ quan Tổng Cục Hậu cần trong quân đội là gì?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A. Là cơ quan có chức năng đảm bảo hậu cần, vật chất, quân y, vận tải cho quân đội.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B. Là cơ quan có chức năng đảm bảo hoạt động kinh tế và vận tải cho quân đội.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C. Là cơ quan có chức năng đảm bảo chế độ ăn uống cho bộ đội .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D. Là cơ quan có chức năng đảm bảo vật chất, kĩ thuật cho quân đội.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6BC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Câu 33:</w:t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Đơn vị quân đội nào sau đây không thuộc Quân chủng Phòng không-Không quân?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A.  Sư đoàn Không quân.</w:t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B. Sư đoàn Pháo binh.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C. Trung đoàn Ra đa, tên lửa.</w:t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D. Sư đoàn Pháo phòng không.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6BC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Câu 34:</w:t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Quân đội nhân dân Việt Nam gồm lực lượng nào?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A. Bộ đội chủ lực và bộ đội địa phương.</w:t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</w:p>
    <w:p w:rsidR="009738B6" w:rsidRPr="00BE6BCC" w:rsidRDefault="009738B6" w:rsidP="009738B6">
      <w:pPr>
        <w:tabs>
          <w:tab w:val="left" w:pos="72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B.  Bộ đội chủ lực, bộ đội địa phương, bộ đội quân khu.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C. Bộ đội chủ lực; Bộ đội địa phương; Bộ đội Biên phòng.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D. Bộ đội chủ lực, bộ đội địa phương và dân quân tự vệ.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6BC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Câu 35:</w:t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Lực lượng Bộ đội Biên phòng trong tổ chức quân đội có chức năng gì? 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A. Làm nòng cốt, chuyên trách quản lí, bảo vệ chủ quyền, toàn vẹn lãnh thổ, an ninh.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B. Làm nòng cốt, chuyên trách quản lí, bảo vệ chủ quyền khu vực biển đảo của tổ quốc.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C. Chuyên trách trong chiến đấu bảo vệ an ninh vùng biên giới.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D. Chuyên trách làm nhiệm vụ chiến đấu bảo vệ an ninh biên giới.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6BC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Câu 36:</w:t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Đơn vị quân đội nào sau đây thuộc Binh chủng Pháo binh?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ab/>
        <w:t>A. Đơn vị Pháo phòng không.</w:t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B. Đơn vị Tên lửa phòng không.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C. Đơn vị bộ đội Bộ binh cơ giới.</w:t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D. Đơn vị Pháo binh mặt đất.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6BC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Câu 37:</w:t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Chủ tịch nước ta hiện nay là ai?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A. Đồng chí Nguyễn Phú Trọng.</w:t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B. Đồng chí Nguyễn Xuân Phúc.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C. Đồng chí Nguyễn Thị Kim Ngân.</w:t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D. Đồng chí Tô Lâm.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6BC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Câu 38:</w:t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Bộ trưởng bộ quốc phòng nước ta hiện nay là ai?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A. Đồng chí Phùng Xuân Nhạ.</w:t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B. Đồng chí Nguyễn Xuân Phúc.</w:t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C. </w:t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Đồng chí Nguyễn Chí Vịnh.</w:t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D. Đồng chí Ngô Xuân Lịch.</w:t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E6B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Câu 39:</w:t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Bộ trưởng bộ công an nước ta hiện nay là ai?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6B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A. Đồng chí Nguyễn Phú Trọng.</w:t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B. Đồng chí Tô Lâm.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C. Đồng chí Nguyễn Xuân Phúc.</w:t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D. Đồng chí Trần Tuấn Anh</w:t>
      </w:r>
    </w:p>
    <w:p w:rsidR="009738B6" w:rsidRPr="00BE6BCC" w:rsidRDefault="009738B6" w:rsidP="009738B6">
      <w:pPr>
        <w:tabs>
          <w:tab w:val="left" w:pos="720"/>
        </w:tabs>
        <w:spacing w:after="0"/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</w:pPr>
      <w:r w:rsidRPr="00BE6B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Câu 40:</w:t>
      </w:r>
      <w:r w:rsidRPr="00BE6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E6BCC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Cuộc kháng chiến chống quân Tống lần thứ nhất do ai lãnh đạo và vào năm nào?</w:t>
      </w:r>
    </w:p>
    <w:p w:rsidR="009738B6" w:rsidRPr="00BE6BCC" w:rsidRDefault="009738B6" w:rsidP="009738B6">
      <w:pPr>
        <w:numPr>
          <w:ilvl w:val="0"/>
          <w:numId w:val="1"/>
        </w:numPr>
        <w:tabs>
          <w:tab w:val="clear" w:pos="1155"/>
          <w:tab w:val="left" w:pos="720"/>
        </w:tabs>
        <w:spacing w:after="0"/>
        <w:ind w:left="993" w:hanging="27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BCC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Đinh Tiên Hoàng, năm 981</w:t>
      </w:r>
      <w:r w:rsidRPr="00BE6B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738B6" w:rsidRPr="00BE6BCC" w:rsidRDefault="009738B6" w:rsidP="009738B6">
      <w:pPr>
        <w:numPr>
          <w:ilvl w:val="0"/>
          <w:numId w:val="1"/>
        </w:numPr>
        <w:tabs>
          <w:tab w:val="clear" w:pos="1155"/>
        </w:tabs>
        <w:spacing w:after="0"/>
        <w:ind w:left="993" w:hanging="273"/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E6BCC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Ngô Quyền, năm 981. </w:t>
      </w:r>
    </w:p>
    <w:p w:rsidR="009738B6" w:rsidRPr="00BE6BCC" w:rsidRDefault="009738B6" w:rsidP="009738B6">
      <w:pPr>
        <w:spacing w:after="0"/>
        <w:ind w:left="720"/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E6BCC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C.  Lê Hoàn, năm 981.     </w:t>
      </w:r>
    </w:p>
    <w:p w:rsidR="009738B6" w:rsidRPr="00BE6BCC" w:rsidRDefault="009738B6" w:rsidP="009738B6">
      <w:pPr>
        <w:numPr>
          <w:ilvl w:val="0"/>
          <w:numId w:val="1"/>
        </w:numPr>
        <w:tabs>
          <w:tab w:val="clear" w:pos="1155"/>
          <w:tab w:val="left" w:pos="720"/>
          <w:tab w:val="num" w:pos="993"/>
        </w:tabs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E6BCC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Lý Thường Kiệt, năm 938.     </w:t>
      </w:r>
    </w:p>
    <w:p w:rsidR="009738B6" w:rsidRPr="00BE6BCC" w:rsidRDefault="009738B6" w:rsidP="009738B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E6BCC">
        <w:rPr>
          <w:rFonts w:ascii="Times New Roman" w:hAnsi="Times New Roman" w:cs="Times New Roman"/>
          <w:sz w:val="26"/>
          <w:szCs w:val="26"/>
        </w:rPr>
        <w:t>A - HẾT-</w:t>
      </w:r>
    </w:p>
    <w:p w:rsidR="003E2535" w:rsidRPr="00BE6BCC" w:rsidRDefault="003E2535"/>
    <w:sectPr w:rsidR="003E2535" w:rsidRPr="00BE6BCC" w:rsidSect="008206B0">
      <w:pgSz w:w="12240" w:h="15840"/>
      <w:pgMar w:top="709" w:right="61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905BF"/>
    <w:multiLevelType w:val="hybridMultilevel"/>
    <w:tmpl w:val="E1842302"/>
    <w:lvl w:ilvl="0" w:tplc="4F2A841A">
      <w:start w:val="1"/>
      <w:numFmt w:val="upperLetter"/>
      <w:lvlText w:val="%1."/>
      <w:lvlJc w:val="left"/>
      <w:pPr>
        <w:tabs>
          <w:tab w:val="num" w:pos="1155"/>
        </w:tabs>
        <w:ind w:left="1155" w:hanging="43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B6"/>
    <w:rsid w:val="000000CB"/>
    <w:rsid w:val="00005D20"/>
    <w:rsid w:val="00007DAF"/>
    <w:rsid w:val="00011872"/>
    <w:rsid w:val="00015943"/>
    <w:rsid w:val="00016433"/>
    <w:rsid w:val="00023566"/>
    <w:rsid w:val="000244F3"/>
    <w:rsid w:val="00025926"/>
    <w:rsid w:val="00036030"/>
    <w:rsid w:val="00036612"/>
    <w:rsid w:val="00037FEB"/>
    <w:rsid w:val="0004269C"/>
    <w:rsid w:val="00045A19"/>
    <w:rsid w:val="00046870"/>
    <w:rsid w:val="0006472D"/>
    <w:rsid w:val="00066D0A"/>
    <w:rsid w:val="00066D61"/>
    <w:rsid w:val="000705F6"/>
    <w:rsid w:val="00073FAD"/>
    <w:rsid w:val="0007553C"/>
    <w:rsid w:val="00083D57"/>
    <w:rsid w:val="00092C2A"/>
    <w:rsid w:val="00095580"/>
    <w:rsid w:val="00097E0F"/>
    <w:rsid w:val="000A35B2"/>
    <w:rsid w:val="000B5E7E"/>
    <w:rsid w:val="000D1A78"/>
    <w:rsid w:val="000D1FE8"/>
    <w:rsid w:val="000F13D5"/>
    <w:rsid w:val="00106501"/>
    <w:rsid w:val="00107D4A"/>
    <w:rsid w:val="00112810"/>
    <w:rsid w:val="00115EBB"/>
    <w:rsid w:val="0013542E"/>
    <w:rsid w:val="00142FC1"/>
    <w:rsid w:val="00156815"/>
    <w:rsid w:val="00156C4C"/>
    <w:rsid w:val="0016159B"/>
    <w:rsid w:val="001645BA"/>
    <w:rsid w:val="00171768"/>
    <w:rsid w:val="00171CA3"/>
    <w:rsid w:val="00182366"/>
    <w:rsid w:val="00192F13"/>
    <w:rsid w:val="00195F57"/>
    <w:rsid w:val="0019777C"/>
    <w:rsid w:val="001A159C"/>
    <w:rsid w:val="001A43F6"/>
    <w:rsid w:val="001A5E84"/>
    <w:rsid w:val="001B0025"/>
    <w:rsid w:val="001B1D1D"/>
    <w:rsid w:val="001B2E10"/>
    <w:rsid w:val="001B370B"/>
    <w:rsid w:val="001B7178"/>
    <w:rsid w:val="001D06C3"/>
    <w:rsid w:val="001D3A28"/>
    <w:rsid w:val="001E4ECA"/>
    <w:rsid w:val="002016CA"/>
    <w:rsid w:val="00222B98"/>
    <w:rsid w:val="002236E1"/>
    <w:rsid w:val="002239EA"/>
    <w:rsid w:val="0022421B"/>
    <w:rsid w:val="0022772B"/>
    <w:rsid w:val="002336E9"/>
    <w:rsid w:val="002341C6"/>
    <w:rsid w:val="002378DB"/>
    <w:rsid w:val="0024163C"/>
    <w:rsid w:val="002460F3"/>
    <w:rsid w:val="00247D43"/>
    <w:rsid w:val="00247DFA"/>
    <w:rsid w:val="00253889"/>
    <w:rsid w:val="00255B74"/>
    <w:rsid w:val="00256A7B"/>
    <w:rsid w:val="00261BCC"/>
    <w:rsid w:val="002638B9"/>
    <w:rsid w:val="00267CB5"/>
    <w:rsid w:val="00275E87"/>
    <w:rsid w:val="00282A3E"/>
    <w:rsid w:val="0028578E"/>
    <w:rsid w:val="00294315"/>
    <w:rsid w:val="002A189E"/>
    <w:rsid w:val="002B1730"/>
    <w:rsid w:val="002B1B10"/>
    <w:rsid w:val="002B57CF"/>
    <w:rsid w:val="002C16B3"/>
    <w:rsid w:val="002D5139"/>
    <w:rsid w:val="002F355F"/>
    <w:rsid w:val="002F7678"/>
    <w:rsid w:val="003047F6"/>
    <w:rsid w:val="003055B1"/>
    <w:rsid w:val="0031223A"/>
    <w:rsid w:val="00315BBD"/>
    <w:rsid w:val="00316BF2"/>
    <w:rsid w:val="00322284"/>
    <w:rsid w:val="003250CF"/>
    <w:rsid w:val="003255B6"/>
    <w:rsid w:val="00327E4A"/>
    <w:rsid w:val="0033077E"/>
    <w:rsid w:val="0033543A"/>
    <w:rsid w:val="00340A01"/>
    <w:rsid w:val="00340C5B"/>
    <w:rsid w:val="00345DAC"/>
    <w:rsid w:val="00355EC0"/>
    <w:rsid w:val="00356831"/>
    <w:rsid w:val="003568DF"/>
    <w:rsid w:val="003653F9"/>
    <w:rsid w:val="00367BD3"/>
    <w:rsid w:val="00370166"/>
    <w:rsid w:val="00370E41"/>
    <w:rsid w:val="00372A1D"/>
    <w:rsid w:val="003737BE"/>
    <w:rsid w:val="003740AC"/>
    <w:rsid w:val="00374A2C"/>
    <w:rsid w:val="00376C36"/>
    <w:rsid w:val="0038182D"/>
    <w:rsid w:val="00387041"/>
    <w:rsid w:val="003921F9"/>
    <w:rsid w:val="00394327"/>
    <w:rsid w:val="003A0673"/>
    <w:rsid w:val="003A6D74"/>
    <w:rsid w:val="003A7BA8"/>
    <w:rsid w:val="003B659C"/>
    <w:rsid w:val="003B68D9"/>
    <w:rsid w:val="003C311B"/>
    <w:rsid w:val="003C3D3B"/>
    <w:rsid w:val="003C565E"/>
    <w:rsid w:val="003D4228"/>
    <w:rsid w:val="003D49F0"/>
    <w:rsid w:val="003D61F4"/>
    <w:rsid w:val="003D764A"/>
    <w:rsid w:val="003E2535"/>
    <w:rsid w:val="003E535D"/>
    <w:rsid w:val="003F1272"/>
    <w:rsid w:val="003F2594"/>
    <w:rsid w:val="003F6ED1"/>
    <w:rsid w:val="00414B53"/>
    <w:rsid w:val="004168D9"/>
    <w:rsid w:val="00416F47"/>
    <w:rsid w:val="00420DA0"/>
    <w:rsid w:val="00421A55"/>
    <w:rsid w:val="00421DA3"/>
    <w:rsid w:val="00425269"/>
    <w:rsid w:val="00432382"/>
    <w:rsid w:val="00443EE8"/>
    <w:rsid w:val="00447257"/>
    <w:rsid w:val="00453CB4"/>
    <w:rsid w:val="004713AC"/>
    <w:rsid w:val="00474E8E"/>
    <w:rsid w:val="004750D9"/>
    <w:rsid w:val="0048453C"/>
    <w:rsid w:val="00487B8D"/>
    <w:rsid w:val="004945FA"/>
    <w:rsid w:val="004A1D7B"/>
    <w:rsid w:val="004A6B4D"/>
    <w:rsid w:val="004B0816"/>
    <w:rsid w:val="004B2C4A"/>
    <w:rsid w:val="004B425A"/>
    <w:rsid w:val="004B5D4E"/>
    <w:rsid w:val="004B7ED2"/>
    <w:rsid w:val="004C7268"/>
    <w:rsid w:val="004D33FA"/>
    <w:rsid w:val="004D6EE7"/>
    <w:rsid w:val="004E541E"/>
    <w:rsid w:val="004E610F"/>
    <w:rsid w:val="004F32F6"/>
    <w:rsid w:val="004F55FA"/>
    <w:rsid w:val="004F63CB"/>
    <w:rsid w:val="005011FE"/>
    <w:rsid w:val="00502B78"/>
    <w:rsid w:val="0050304E"/>
    <w:rsid w:val="00504E8C"/>
    <w:rsid w:val="00517ED6"/>
    <w:rsid w:val="00520287"/>
    <w:rsid w:val="0052414C"/>
    <w:rsid w:val="00526796"/>
    <w:rsid w:val="0053431B"/>
    <w:rsid w:val="005428B3"/>
    <w:rsid w:val="00543E5B"/>
    <w:rsid w:val="00544334"/>
    <w:rsid w:val="00551BB5"/>
    <w:rsid w:val="00573CCA"/>
    <w:rsid w:val="00580273"/>
    <w:rsid w:val="005821E7"/>
    <w:rsid w:val="0058308B"/>
    <w:rsid w:val="00583B54"/>
    <w:rsid w:val="005900CA"/>
    <w:rsid w:val="005908A1"/>
    <w:rsid w:val="00593E49"/>
    <w:rsid w:val="005A0C4F"/>
    <w:rsid w:val="005A1D59"/>
    <w:rsid w:val="005A4FAD"/>
    <w:rsid w:val="005A7195"/>
    <w:rsid w:val="005C69F4"/>
    <w:rsid w:val="005D20ED"/>
    <w:rsid w:val="005D46DE"/>
    <w:rsid w:val="005E290B"/>
    <w:rsid w:val="005E638F"/>
    <w:rsid w:val="005F16AC"/>
    <w:rsid w:val="00613E4E"/>
    <w:rsid w:val="00613FB9"/>
    <w:rsid w:val="00633B0D"/>
    <w:rsid w:val="006364A2"/>
    <w:rsid w:val="006400B7"/>
    <w:rsid w:val="00661B95"/>
    <w:rsid w:val="0066223F"/>
    <w:rsid w:val="006779C7"/>
    <w:rsid w:val="006801E3"/>
    <w:rsid w:val="00686A39"/>
    <w:rsid w:val="00687A3A"/>
    <w:rsid w:val="006A623E"/>
    <w:rsid w:val="006A7144"/>
    <w:rsid w:val="006B3657"/>
    <w:rsid w:val="006B4F11"/>
    <w:rsid w:val="006C63B1"/>
    <w:rsid w:val="006D0B84"/>
    <w:rsid w:val="006D4E30"/>
    <w:rsid w:val="006D63C5"/>
    <w:rsid w:val="006E46D3"/>
    <w:rsid w:val="006E5204"/>
    <w:rsid w:val="006E5E4D"/>
    <w:rsid w:val="00701EA3"/>
    <w:rsid w:val="00702261"/>
    <w:rsid w:val="00703054"/>
    <w:rsid w:val="007422E2"/>
    <w:rsid w:val="007576FC"/>
    <w:rsid w:val="0076508D"/>
    <w:rsid w:val="00766AF2"/>
    <w:rsid w:val="00781258"/>
    <w:rsid w:val="00785E00"/>
    <w:rsid w:val="00793D18"/>
    <w:rsid w:val="007A0120"/>
    <w:rsid w:val="007A15F3"/>
    <w:rsid w:val="007A5888"/>
    <w:rsid w:val="007A67DF"/>
    <w:rsid w:val="007A7D58"/>
    <w:rsid w:val="007B1C45"/>
    <w:rsid w:val="007B23FA"/>
    <w:rsid w:val="007B4D83"/>
    <w:rsid w:val="007C25DA"/>
    <w:rsid w:val="007C3BEA"/>
    <w:rsid w:val="007C4542"/>
    <w:rsid w:val="007C5CD9"/>
    <w:rsid w:val="007C67EF"/>
    <w:rsid w:val="007D2A1C"/>
    <w:rsid w:val="007D439A"/>
    <w:rsid w:val="007E56C3"/>
    <w:rsid w:val="007F1A11"/>
    <w:rsid w:val="008010A4"/>
    <w:rsid w:val="00806972"/>
    <w:rsid w:val="008111E5"/>
    <w:rsid w:val="00812367"/>
    <w:rsid w:val="0082238C"/>
    <w:rsid w:val="00826346"/>
    <w:rsid w:val="0083008A"/>
    <w:rsid w:val="00830DA1"/>
    <w:rsid w:val="00833194"/>
    <w:rsid w:val="00840E82"/>
    <w:rsid w:val="008417C1"/>
    <w:rsid w:val="008438CB"/>
    <w:rsid w:val="008445AD"/>
    <w:rsid w:val="00852E9F"/>
    <w:rsid w:val="0086586E"/>
    <w:rsid w:val="00875ACD"/>
    <w:rsid w:val="00881FD1"/>
    <w:rsid w:val="00885B61"/>
    <w:rsid w:val="008877B7"/>
    <w:rsid w:val="0089601B"/>
    <w:rsid w:val="00896160"/>
    <w:rsid w:val="008A0B71"/>
    <w:rsid w:val="008A4B99"/>
    <w:rsid w:val="008C4541"/>
    <w:rsid w:val="008D4697"/>
    <w:rsid w:val="008F0731"/>
    <w:rsid w:val="008F39D0"/>
    <w:rsid w:val="008F5E6C"/>
    <w:rsid w:val="00902583"/>
    <w:rsid w:val="009146A0"/>
    <w:rsid w:val="009259F0"/>
    <w:rsid w:val="00934AB4"/>
    <w:rsid w:val="00936D43"/>
    <w:rsid w:val="00955337"/>
    <w:rsid w:val="009640AA"/>
    <w:rsid w:val="00966406"/>
    <w:rsid w:val="009706D0"/>
    <w:rsid w:val="00972923"/>
    <w:rsid w:val="009738B6"/>
    <w:rsid w:val="00975224"/>
    <w:rsid w:val="009847F0"/>
    <w:rsid w:val="00990346"/>
    <w:rsid w:val="00991612"/>
    <w:rsid w:val="00992980"/>
    <w:rsid w:val="00994FBF"/>
    <w:rsid w:val="0099573B"/>
    <w:rsid w:val="0099684D"/>
    <w:rsid w:val="009A0125"/>
    <w:rsid w:val="009A3E08"/>
    <w:rsid w:val="009A7D28"/>
    <w:rsid w:val="009B1C3D"/>
    <w:rsid w:val="009B2AA9"/>
    <w:rsid w:val="009C393B"/>
    <w:rsid w:val="009C4388"/>
    <w:rsid w:val="009C66F2"/>
    <w:rsid w:val="009D29A4"/>
    <w:rsid w:val="009D4DDB"/>
    <w:rsid w:val="009E38AD"/>
    <w:rsid w:val="009E3EC0"/>
    <w:rsid w:val="009F79D5"/>
    <w:rsid w:val="00A004B4"/>
    <w:rsid w:val="00A12B86"/>
    <w:rsid w:val="00A149B4"/>
    <w:rsid w:val="00A2629D"/>
    <w:rsid w:val="00A31CF7"/>
    <w:rsid w:val="00A3253C"/>
    <w:rsid w:val="00A440F5"/>
    <w:rsid w:val="00A44C7B"/>
    <w:rsid w:val="00A5388D"/>
    <w:rsid w:val="00A5482F"/>
    <w:rsid w:val="00A54D02"/>
    <w:rsid w:val="00A57869"/>
    <w:rsid w:val="00A60B76"/>
    <w:rsid w:val="00A62796"/>
    <w:rsid w:val="00A71D0B"/>
    <w:rsid w:val="00A7751F"/>
    <w:rsid w:val="00A97966"/>
    <w:rsid w:val="00AA1C4E"/>
    <w:rsid w:val="00AA6C09"/>
    <w:rsid w:val="00AB3FA9"/>
    <w:rsid w:val="00AB5AB5"/>
    <w:rsid w:val="00AC29BB"/>
    <w:rsid w:val="00AC4BB1"/>
    <w:rsid w:val="00AC5CF8"/>
    <w:rsid w:val="00AD0890"/>
    <w:rsid w:val="00AF0CBF"/>
    <w:rsid w:val="00AF16BF"/>
    <w:rsid w:val="00AF50F1"/>
    <w:rsid w:val="00B05C65"/>
    <w:rsid w:val="00B07204"/>
    <w:rsid w:val="00B108A0"/>
    <w:rsid w:val="00B13199"/>
    <w:rsid w:val="00B1541B"/>
    <w:rsid w:val="00B21CDB"/>
    <w:rsid w:val="00B330AA"/>
    <w:rsid w:val="00B3560F"/>
    <w:rsid w:val="00B36D85"/>
    <w:rsid w:val="00B40BF5"/>
    <w:rsid w:val="00B531D3"/>
    <w:rsid w:val="00B55374"/>
    <w:rsid w:val="00B555B4"/>
    <w:rsid w:val="00B755B7"/>
    <w:rsid w:val="00B8044B"/>
    <w:rsid w:val="00B80CC9"/>
    <w:rsid w:val="00B847C6"/>
    <w:rsid w:val="00B85919"/>
    <w:rsid w:val="00B87C84"/>
    <w:rsid w:val="00B930E2"/>
    <w:rsid w:val="00B96746"/>
    <w:rsid w:val="00BA0064"/>
    <w:rsid w:val="00BA6CF0"/>
    <w:rsid w:val="00BB0A26"/>
    <w:rsid w:val="00BB47B5"/>
    <w:rsid w:val="00BB6409"/>
    <w:rsid w:val="00BB7AFC"/>
    <w:rsid w:val="00BC0881"/>
    <w:rsid w:val="00BC6962"/>
    <w:rsid w:val="00BD5CE9"/>
    <w:rsid w:val="00BD5E4F"/>
    <w:rsid w:val="00BD7F4F"/>
    <w:rsid w:val="00BE1668"/>
    <w:rsid w:val="00BE6BCC"/>
    <w:rsid w:val="00BE7DAC"/>
    <w:rsid w:val="00BF69FE"/>
    <w:rsid w:val="00BF7AF8"/>
    <w:rsid w:val="00C06D0C"/>
    <w:rsid w:val="00C070ED"/>
    <w:rsid w:val="00C10330"/>
    <w:rsid w:val="00C104D4"/>
    <w:rsid w:val="00C15A88"/>
    <w:rsid w:val="00C15C2E"/>
    <w:rsid w:val="00C16770"/>
    <w:rsid w:val="00C23176"/>
    <w:rsid w:val="00C26D60"/>
    <w:rsid w:val="00C32F8B"/>
    <w:rsid w:val="00C405A9"/>
    <w:rsid w:val="00C50571"/>
    <w:rsid w:val="00C6079A"/>
    <w:rsid w:val="00C619C8"/>
    <w:rsid w:val="00C63CA8"/>
    <w:rsid w:val="00C710FB"/>
    <w:rsid w:val="00C725B9"/>
    <w:rsid w:val="00C82BF8"/>
    <w:rsid w:val="00C83E67"/>
    <w:rsid w:val="00C83FC7"/>
    <w:rsid w:val="00C9112F"/>
    <w:rsid w:val="00CB20A3"/>
    <w:rsid w:val="00CD60DE"/>
    <w:rsid w:val="00CF1465"/>
    <w:rsid w:val="00CF46CE"/>
    <w:rsid w:val="00D04978"/>
    <w:rsid w:val="00D062C0"/>
    <w:rsid w:val="00D1563C"/>
    <w:rsid w:val="00D22E82"/>
    <w:rsid w:val="00D26DC5"/>
    <w:rsid w:val="00D335DC"/>
    <w:rsid w:val="00D409E9"/>
    <w:rsid w:val="00D43901"/>
    <w:rsid w:val="00D5132A"/>
    <w:rsid w:val="00D550B7"/>
    <w:rsid w:val="00D6089F"/>
    <w:rsid w:val="00D67BBE"/>
    <w:rsid w:val="00D71051"/>
    <w:rsid w:val="00D772FE"/>
    <w:rsid w:val="00D83E76"/>
    <w:rsid w:val="00D91A45"/>
    <w:rsid w:val="00D92C8B"/>
    <w:rsid w:val="00DA5318"/>
    <w:rsid w:val="00DB5B63"/>
    <w:rsid w:val="00DB76D0"/>
    <w:rsid w:val="00DC21FB"/>
    <w:rsid w:val="00DC5D2C"/>
    <w:rsid w:val="00DD3117"/>
    <w:rsid w:val="00DE1E82"/>
    <w:rsid w:val="00DE5CFC"/>
    <w:rsid w:val="00DE71FC"/>
    <w:rsid w:val="00DF2654"/>
    <w:rsid w:val="00DF69CE"/>
    <w:rsid w:val="00DF7263"/>
    <w:rsid w:val="00DF7323"/>
    <w:rsid w:val="00E05252"/>
    <w:rsid w:val="00E1419E"/>
    <w:rsid w:val="00E148AE"/>
    <w:rsid w:val="00E1736C"/>
    <w:rsid w:val="00E26E30"/>
    <w:rsid w:val="00E31045"/>
    <w:rsid w:val="00E35AB5"/>
    <w:rsid w:val="00E40B63"/>
    <w:rsid w:val="00E421E3"/>
    <w:rsid w:val="00E47EF4"/>
    <w:rsid w:val="00E524C0"/>
    <w:rsid w:val="00E70C0E"/>
    <w:rsid w:val="00E720EA"/>
    <w:rsid w:val="00E81594"/>
    <w:rsid w:val="00E84C0A"/>
    <w:rsid w:val="00E87E02"/>
    <w:rsid w:val="00EA2CF6"/>
    <w:rsid w:val="00EA2F82"/>
    <w:rsid w:val="00EB1EB0"/>
    <w:rsid w:val="00EB6CC1"/>
    <w:rsid w:val="00EC2B00"/>
    <w:rsid w:val="00EE10D9"/>
    <w:rsid w:val="00F046B7"/>
    <w:rsid w:val="00F15AA2"/>
    <w:rsid w:val="00F17FDD"/>
    <w:rsid w:val="00F20767"/>
    <w:rsid w:val="00F21D1C"/>
    <w:rsid w:val="00F23107"/>
    <w:rsid w:val="00F24294"/>
    <w:rsid w:val="00F266D4"/>
    <w:rsid w:val="00F404AB"/>
    <w:rsid w:val="00F53F54"/>
    <w:rsid w:val="00F61450"/>
    <w:rsid w:val="00F64AFD"/>
    <w:rsid w:val="00F7049C"/>
    <w:rsid w:val="00F7259F"/>
    <w:rsid w:val="00F8744A"/>
    <w:rsid w:val="00F97204"/>
    <w:rsid w:val="00FA5395"/>
    <w:rsid w:val="00FB390C"/>
    <w:rsid w:val="00FB66A1"/>
    <w:rsid w:val="00FD25A6"/>
    <w:rsid w:val="00FE148B"/>
    <w:rsid w:val="00FE3BB4"/>
    <w:rsid w:val="00FE55EC"/>
    <w:rsid w:val="00FF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8B6"/>
    <w:pPr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9738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8B6"/>
    <w:pPr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9738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1188</Words>
  <Characters>6772</Characters>
  <Application>Microsoft Office Word</Application>
  <DocSecurity>0</DocSecurity>
  <Lines>56</Lines>
  <Paragraphs>15</Paragraphs>
  <ScaleCrop>false</ScaleCrop>
  <Company/>
  <LinksUpToDate>false</LinksUpToDate>
  <CharactersWithSpaces>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2020-03-31T09:42:00Z</dcterms:created>
  <dcterms:modified xsi:type="dcterms:W3CDTF">2020-03-31T09:45:00Z</dcterms:modified>
</cp:coreProperties>
</file>